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39" w:rsidRPr="00AF321A" w:rsidRDefault="0053647D">
      <w:pPr>
        <w:rPr>
          <w:rFonts w:ascii="Times New Roman" w:hAnsi="Times New Roman" w:cs="Times New Roman"/>
          <w:sz w:val="28"/>
          <w:szCs w:val="28"/>
        </w:rPr>
      </w:pPr>
      <w:r w:rsidRPr="00AF321A">
        <w:rPr>
          <w:rFonts w:ascii="Times New Roman" w:hAnsi="Times New Roman" w:cs="Times New Roman"/>
          <w:sz w:val="28"/>
          <w:szCs w:val="28"/>
        </w:rPr>
        <w:t xml:space="preserve">1класс </w:t>
      </w:r>
    </w:p>
    <w:p w:rsidR="0053647D" w:rsidRPr="00AF321A" w:rsidRDefault="0053647D">
      <w:pPr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AF321A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AF321A">
        <w:rPr>
          <w:rFonts w:ascii="Times New Roman" w:hAnsi="Times New Roman" w:cs="Times New Roman"/>
          <w:sz w:val="28"/>
          <w:szCs w:val="28"/>
        </w:rPr>
        <w:t xml:space="preserve">  (татар) </w:t>
      </w:r>
      <w:proofErr w:type="spellStart"/>
      <w:r w:rsidRPr="00AF321A">
        <w:rPr>
          <w:rFonts w:ascii="Times New Roman" w:hAnsi="Times New Roman" w:cs="Times New Roman"/>
          <w:sz w:val="28"/>
          <w:szCs w:val="28"/>
        </w:rPr>
        <w:t>теленд</w:t>
      </w:r>
      <w:proofErr w:type="spellEnd"/>
      <w:r w:rsidRPr="00AF321A">
        <w:rPr>
          <w:rFonts w:ascii="Times New Roman" w:hAnsi="Times New Roman" w:cs="Times New Roman"/>
          <w:sz w:val="28"/>
          <w:szCs w:val="28"/>
          <w:lang w:val="tt-RU"/>
        </w:rPr>
        <w:t>ә әдәби уку</w:t>
      </w:r>
    </w:p>
    <w:p w:rsidR="0053647D" w:rsidRPr="00AF321A" w:rsidRDefault="0053647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18.05.2020</w:t>
      </w:r>
    </w:p>
    <w:p w:rsidR="00064C75" w:rsidRPr="009D1425" w:rsidRDefault="00064C75" w:rsidP="009D1425">
      <w:pPr>
        <w:tabs>
          <w:tab w:val="left" w:pos="5793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D1425">
        <w:rPr>
          <w:rFonts w:ascii="Times New Roman" w:hAnsi="Times New Roman" w:cs="Times New Roman"/>
          <w:sz w:val="28"/>
          <w:szCs w:val="28"/>
          <w:lang w:val="tt-RU"/>
        </w:rPr>
        <w:t>Тема: Дөньяны кем ничек күрә? Р.Хисмәтуллин “Хәерле иртә!” (55-57бит), Х.Халиков “Әгәр күрә белсәгез...”</w:t>
      </w:r>
    </w:p>
    <w:p w:rsidR="009D1425" w:rsidRDefault="0053647D" w:rsidP="009D1425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Әкиятләр. ( 64-74) М.Әгъләмов “Килсен безгә әкият”, Бертуган Гриммнар “Дөньяда булмаган әкият”. </w:t>
      </w:r>
    </w:p>
    <w:p w:rsidR="00064C75" w:rsidRPr="00AF321A" w:rsidRDefault="00064C75" w:rsidP="009D1425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Арадаш аттестация. (тест.)</w:t>
      </w:r>
    </w:p>
    <w:p w:rsidR="00064C75" w:rsidRPr="00AF321A" w:rsidRDefault="00064C75" w:rsidP="00064C75">
      <w:pPr>
        <w:pStyle w:val="a3"/>
        <w:tabs>
          <w:tab w:val="left" w:pos="5793"/>
        </w:tabs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064C75" w:rsidRPr="00AF321A" w:rsidRDefault="00064C75" w:rsidP="00064C75">
      <w:pPr>
        <w:pStyle w:val="a3"/>
        <w:numPr>
          <w:ilvl w:val="0"/>
          <w:numId w:val="2"/>
        </w:numPr>
        <w:tabs>
          <w:tab w:val="left" w:pos="5793"/>
        </w:tabs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Оештыру өлеше. </w:t>
      </w:r>
    </w:p>
    <w:p w:rsidR="00064C75" w:rsidRPr="00AF321A" w:rsidRDefault="00064C75" w:rsidP="00064C75">
      <w:pPr>
        <w:tabs>
          <w:tab w:val="left" w:pos="5793"/>
        </w:tabs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Тик утыру күңелсез бит,</w:t>
      </w:r>
    </w:p>
    <w:p w:rsidR="00064C75" w:rsidRPr="00AF321A" w:rsidRDefault="00064C75" w:rsidP="00064C75">
      <w:pPr>
        <w:tabs>
          <w:tab w:val="left" w:pos="5793"/>
        </w:tabs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Уен уйнап алыйк без.</w:t>
      </w:r>
    </w:p>
    <w:p w:rsidR="00064C75" w:rsidRPr="00AF321A" w:rsidRDefault="00064C75" w:rsidP="00064C75">
      <w:pPr>
        <w:tabs>
          <w:tab w:val="left" w:pos="5793"/>
        </w:tabs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Башны бераз эшләттереп,</w:t>
      </w:r>
    </w:p>
    <w:p w:rsidR="00064C75" w:rsidRPr="00AF321A" w:rsidRDefault="00064C75" w:rsidP="00064C75">
      <w:pPr>
        <w:tabs>
          <w:tab w:val="left" w:pos="5793"/>
        </w:tabs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 Әйдә, уйлап карыйк без.</w:t>
      </w:r>
    </w:p>
    <w:p w:rsidR="00064C75" w:rsidRPr="00AF321A" w:rsidRDefault="00064C75" w:rsidP="00064C75">
      <w:pPr>
        <w:tabs>
          <w:tab w:val="left" w:pos="5793"/>
        </w:tabs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Бер сүз әйтәм, син шунда ук</w:t>
      </w:r>
    </w:p>
    <w:p w:rsidR="00064C75" w:rsidRPr="00AF321A" w:rsidRDefault="00064C75" w:rsidP="00064C75">
      <w:pPr>
        <w:tabs>
          <w:tab w:val="left" w:pos="5793"/>
        </w:tabs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Сүз киресен уйлап тап.</w:t>
      </w:r>
    </w:p>
    <w:p w:rsidR="00064C75" w:rsidRPr="00AF321A" w:rsidRDefault="00064C75" w:rsidP="00064C75">
      <w:pPr>
        <w:tabs>
          <w:tab w:val="left" w:pos="5793"/>
        </w:tabs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Мин әйтәмен: “Чит җирдә”, - дип,</w:t>
      </w:r>
    </w:p>
    <w:p w:rsidR="00064C75" w:rsidRPr="00AF321A" w:rsidRDefault="00064C75" w:rsidP="00064C75">
      <w:pPr>
        <w:tabs>
          <w:tab w:val="left" w:pos="5793"/>
        </w:tabs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Син әйтәсең: “ ....” (Туган як)</w:t>
      </w:r>
    </w:p>
    <w:p w:rsidR="00064C75" w:rsidRPr="00AF321A" w:rsidRDefault="00064C75" w:rsidP="00064C75">
      <w:pPr>
        <w:pStyle w:val="a3"/>
        <w:numPr>
          <w:ilvl w:val="0"/>
          <w:numId w:val="2"/>
        </w:numPr>
        <w:tabs>
          <w:tab w:val="left" w:pos="5793"/>
        </w:tabs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b/>
          <w:sz w:val="28"/>
          <w:szCs w:val="28"/>
          <w:lang w:val="tt-RU"/>
        </w:rPr>
        <w:t>Актуальләштерү.</w:t>
      </w:r>
    </w:p>
    <w:p w:rsidR="00064C75" w:rsidRPr="00AF321A" w:rsidRDefault="00064C7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-Укучылар, сез  Ә.Баянның өч хикәясе белән таныштыгыз:</w:t>
      </w:r>
    </w:p>
    <w:p w:rsidR="00064C75" w:rsidRPr="00AF321A" w:rsidRDefault="00064C7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-Бу хикәяләрне нәрсә берләштерә?</w:t>
      </w:r>
    </w:p>
    <w:p w:rsidR="00064C75" w:rsidRPr="00AF321A" w:rsidRDefault="00064C75" w:rsidP="009D1425">
      <w:pPr>
        <w:tabs>
          <w:tab w:val="left" w:pos="5793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-Тормышта бер-береңә булышу кешеләр арасында  гына түгел, хайваннар арасында да булырга мөмкинме?</w:t>
      </w:r>
    </w:p>
    <w:p w:rsidR="00064C75" w:rsidRPr="00AF321A" w:rsidRDefault="00064C75" w:rsidP="00064C75">
      <w:pPr>
        <w:tabs>
          <w:tab w:val="left" w:pos="5793"/>
        </w:tabs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b/>
          <w:sz w:val="28"/>
          <w:szCs w:val="28"/>
          <w:lang w:val="tt-RU"/>
        </w:rPr>
        <w:t>3. Яңа тема өстендә эш.</w:t>
      </w:r>
    </w:p>
    <w:p w:rsidR="00064C75" w:rsidRPr="00AF321A" w:rsidRDefault="00064C75" w:rsidP="009D1425">
      <w:pPr>
        <w:tabs>
          <w:tab w:val="left" w:pos="5793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-Р.</w:t>
      </w:r>
      <w:r w:rsidR="009D1425">
        <w:rPr>
          <w:rFonts w:ascii="Times New Roman" w:hAnsi="Times New Roman" w:cs="Times New Roman"/>
          <w:sz w:val="28"/>
          <w:szCs w:val="28"/>
          <w:lang w:val="tt-RU"/>
        </w:rPr>
        <w:t>Хисмәтуллинның “Хәерле иртә”  (</w:t>
      </w:r>
      <w:r w:rsidRPr="00AF321A">
        <w:rPr>
          <w:rFonts w:ascii="Times New Roman" w:hAnsi="Times New Roman" w:cs="Times New Roman"/>
          <w:sz w:val="28"/>
          <w:szCs w:val="28"/>
          <w:lang w:val="tt-RU"/>
        </w:rPr>
        <w:t>55-56 б. Дәреслек) шигырен сәнгатьле итеп укыгыз. Йокыдан торгач, сез кемнәргә хәерле иртәләр телисез? Тылсымлы сүзләр ишетү, әйтү  күңелдә рәхәтлек тудырамы?</w:t>
      </w:r>
    </w:p>
    <w:p w:rsidR="00064C75" w:rsidRPr="00AF321A" w:rsidRDefault="00064C75" w:rsidP="002626E5">
      <w:pPr>
        <w:tabs>
          <w:tab w:val="left" w:pos="5793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4. Х.Халиковның  “Әгәр күрә белсәгез”</w:t>
      </w: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  шигыре янәшәсендә  рәсемнәр күрсәтелгән. Шигырьне укымыйча  шагыйрьнең фантазиясе турында сөйләп карагыз. </w:t>
      </w:r>
    </w:p>
    <w:p w:rsidR="00064C75" w:rsidRPr="00AF321A" w:rsidRDefault="00064C7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-Автор күргәнен язганмы, әллә уйлап чыгарганмы?</w:t>
      </w:r>
    </w:p>
    <w:p w:rsidR="00064C75" w:rsidRPr="00AF321A" w:rsidRDefault="00064C75" w:rsidP="002626E5">
      <w:pPr>
        <w:tabs>
          <w:tab w:val="left" w:pos="5793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Шигырьне  сәнгатьле итеп укыгыз. </w:t>
      </w:r>
      <w:r w:rsidRPr="00AF321A">
        <w:rPr>
          <w:rFonts w:ascii="Times New Roman" w:hAnsi="Times New Roman" w:cs="Times New Roman"/>
          <w:sz w:val="28"/>
          <w:szCs w:val="28"/>
          <w:lang w:val="tt-RU"/>
        </w:rPr>
        <w:t>Шигырь буенча хыялланып рәсем ясап карагыз, сез ясаган рәсем шигырьнең кайсы юлына туры килә?</w:t>
      </w:r>
    </w:p>
    <w:p w:rsidR="008E444A" w:rsidRPr="00AF321A" w:rsidRDefault="008E444A" w:rsidP="002626E5">
      <w:pPr>
        <w:tabs>
          <w:tab w:val="left" w:pos="5793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b/>
          <w:sz w:val="28"/>
          <w:szCs w:val="28"/>
          <w:lang w:val="tt-RU"/>
        </w:rPr>
        <w:t xml:space="preserve">6. “Китап рәссамы күргәзмәсендә” бүлеге белән танышу. </w:t>
      </w:r>
      <w:r w:rsidR="00AB6EC9" w:rsidRPr="00AF321A">
        <w:rPr>
          <w:rFonts w:ascii="Times New Roman" w:hAnsi="Times New Roman" w:cs="Times New Roman"/>
          <w:sz w:val="28"/>
          <w:szCs w:val="28"/>
          <w:lang w:val="tt-RU"/>
        </w:rPr>
        <w:t>(Дәреслекнең 61-62б.) такмаза, үртәвечләр белән танышу. Х.Халиковның “Көймәче мәче”, М.Әгъләмовның “Килсен безгә әкият”, Х.Туфанның “Юкмыш бабай малае” әкиятләрен мөстәкыйль уку, сорауларга җавап бирү.</w:t>
      </w:r>
    </w:p>
    <w:p w:rsidR="00064C75" w:rsidRPr="00AF321A" w:rsidRDefault="00064C75" w:rsidP="00064C75">
      <w:pPr>
        <w:tabs>
          <w:tab w:val="left" w:pos="5793"/>
        </w:tabs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b/>
          <w:sz w:val="28"/>
          <w:szCs w:val="28"/>
          <w:lang w:val="tt-RU"/>
        </w:rPr>
        <w:t>7. Дәресне йомгаклау.</w:t>
      </w:r>
    </w:p>
    <w:p w:rsidR="00064C75" w:rsidRPr="00AF321A" w:rsidRDefault="00AB6EC9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 -Дәрестә сезне нәрсә кызыксындырды һәм гаҗәпләндерде.</w:t>
      </w:r>
    </w:p>
    <w:p w:rsidR="00AB6EC9" w:rsidRPr="00AF321A" w:rsidRDefault="00AB6EC9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AB6EC9" w:rsidRDefault="00AB6EC9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626E5" w:rsidRPr="00AF321A" w:rsidRDefault="002626E5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AB6EC9" w:rsidRPr="00AF321A" w:rsidRDefault="00AB6EC9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lastRenderedPageBreak/>
        <w:t>1</w:t>
      </w:r>
      <w:r w:rsidR="00504D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626E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F321A">
        <w:rPr>
          <w:rFonts w:ascii="Times New Roman" w:hAnsi="Times New Roman" w:cs="Times New Roman"/>
          <w:sz w:val="28"/>
          <w:szCs w:val="28"/>
          <w:lang w:val="tt-RU"/>
        </w:rPr>
        <w:t>класс</w:t>
      </w:r>
    </w:p>
    <w:p w:rsidR="00AB6EC9" w:rsidRPr="00AF321A" w:rsidRDefault="00AB6EC9" w:rsidP="00AB6EC9">
      <w:pPr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AF321A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AF321A">
        <w:rPr>
          <w:rFonts w:ascii="Times New Roman" w:hAnsi="Times New Roman" w:cs="Times New Roman"/>
          <w:sz w:val="28"/>
          <w:szCs w:val="28"/>
        </w:rPr>
        <w:t xml:space="preserve">  (татар) </w:t>
      </w:r>
      <w:proofErr w:type="spellStart"/>
      <w:r w:rsidRPr="00AF321A">
        <w:rPr>
          <w:rFonts w:ascii="Times New Roman" w:hAnsi="Times New Roman" w:cs="Times New Roman"/>
          <w:sz w:val="28"/>
          <w:szCs w:val="28"/>
        </w:rPr>
        <w:t>теленд</w:t>
      </w:r>
      <w:proofErr w:type="spellEnd"/>
      <w:r w:rsidRPr="00AF321A">
        <w:rPr>
          <w:rFonts w:ascii="Times New Roman" w:hAnsi="Times New Roman" w:cs="Times New Roman"/>
          <w:sz w:val="28"/>
          <w:szCs w:val="28"/>
          <w:lang w:val="tt-RU"/>
        </w:rPr>
        <w:t>ә әдәби уку</w:t>
      </w:r>
    </w:p>
    <w:p w:rsidR="00AB6EC9" w:rsidRPr="00AF321A" w:rsidRDefault="00AB6EC9" w:rsidP="00064C75">
      <w:p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20.05.2020</w:t>
      </w:r>
    </w:p>
    <w:p w:rsidR="004170D2" w:rsidRPr="00AF321A" w:rsidRDefault="004170D2" w:rsidP="002626E5">
      <w:pPr>
        <w:tabs>
          <w:tab w:val="left" w:pos="5793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Тема:  Рәссам нәрсә күрә? (68-71б.) Л.Лерон “Буталмыш әкият”</w:t>
      </w:r>
      <w:r w:rsidR="002626E5">
        <w:rPr>
          <w:rFonts w:ascii="Times New Roman" w:hAnsi="Times New Roman" w:cs="Times New Roman"/>
          <w:sz w:val="28"/>
          <w:szCs w:val="28"/>
          <w:lang w:val="tt-RU"/>
        </w:rPr>
        <w:t>. Ри</w:t>
      </w:r>
      <w:r w:rsidRPr="00AF321A">
        <w:rPr>
          <w:rFonts w:ascii="Times New Roman" w:hAnsi="Times New Roman" w:cs="Times New Roman"/>
          <w:sz w:val="28"/>
          <w:szCs w:val="28"/>
          <w:lang w:val="tt-RU"/>
        </w:rPr>
        <w:t>фмалашкан сүзләр. “Шүрәле” халык әкияте. “Серле ачкыч мәктәп клубына хат язу.</w:t>
      </w:r>
    </w:p>
    <w:p w:rsidR="004170D2" w:rsidRPr="00AF321A" w:rsidRDefault="004170D2" w:rsidP="004170D2">
      <w:pPr>
        <w:pStyle w:val="a3"/>
        <w:numPr>
          <w:ilvl w:val="0"/>
          <w:numId w:val="3"/>
        </w:num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Оештыру өлеше. </w:t>
      </w:r>
    </w:p>
    <w:p w:rsidR="004170D2" w:rsidRPr="00AF321A" w:rsidRDefault="004170D2" w:rsidP="004170D2">
      <w:pPr>
        <w:pStyle w:val="a3"/>
        <w:numPr>
          <w:ilvl w:val="0"/>
          <w:numId w:val="4"/>
        </w:numPr>
        <w:tabs>
          <w:tab w:val="left" w:pos="5793"/>
        </w:tabs>
        <w:ind w:left="284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Рәхмәт, кояш!  Таң китердең,</w:t>
      </w:r>
    </w:p>
    <w:p w:rsidR="004170D2" w:rsidRPr="00AF321A" w:rsidRDefault="004170D2" w:rsidP="004170D2">
      <w:pPr>
        <w:tabs>
          <w:tab w:val="left" w:pos="5793"/>
        </w:tabs>
        <w:ind w:left="284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 Бар дөньяны ялт иттердең.</w:t>
      </w:r>
    </w:p>
    <w:p w:rsidR="004170D2" w:rsidRPr="00AF321A" w:rsidRDefault="004170D2" w:rsidP="004170D2">
      <w:pPr>
        <w:tabs>
          <w:tab w:val="left" w:pos="5793"/>
        </w:tabs>
        <w:ind w:left="284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 Нурың төште бүлмәбезгә,</w:t>
      </w:r>
    </w:p>
    <w:p w:rsidR="004170D2" w:rsidRPr="00AF321A" w:rsidRDefault="004170D2" w:rsidP="004170D2">
      <w:pPr>
        <w:tabs>
          <w:tab w:val="left" w:pos="5793"/>
        </w:tabs>
        <w:ind w:left="284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  Җылы, рәхәт һәммәбезгә.</w:t>
      </w:r>
    </w:p>
    <w:p w:rsidR="004170D2" w:rsidRPr="00AF321A" w:rsidRDefault="003E433C" w:rsidP="004170D2">
      <w:pPr>
        <w:pStyle w:val="a3"/>
        <w:numPr>
          <w:ilvl w:val="0"/>
          <w:numId w:val="3"/>
        </w:numPr>
        <w:tabs>
          <w:tab w:val="left" w:pos="5793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 Яңа тема буенча эш.</w:t>
      </w:r>
    </w:p>
    <w:p w:rsidR="003E433C" w:rsidRPr="00AF321A" w:rsidRDefault="004C6676" w:rsidP="003E433C">
      <w:pPr>
        <w:tabs>
          <w:tab w:val="left" w:pos="5793"/>
        </w:tabs>
        <w:ind w:left="284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-Х.Туфанның  иҗаты белән презентация аша танышу.</w:t>
      </w:r>
    </w:p>
    <w:p w:rsidR="004C6676" w:rsidRPr="00AF321A" w:rsidRDefault="004C6676" w:rsidP="002626E5">
      <w:pPr>
        <w:tabs>
          <w:tab w:val="left" w:pos="5793"/>
        </w:tabs>
        <w:ind w:left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3. Х.Туфан “Юкмыш бабай малае” әкиятен уку.</w:t>
      </w:r>
    </w:p>
    <w:p w:rsidR="00955B41" w:rsidRPr="00AF321A" w:rsidRDefault="00955B41" w:rsidP="002626E5">
      <w:pPr>
        <w:tabs>
          <w:tab w:val="left" w:pos="5793"/>
        </w:tabs>
        <w:ind w:left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 Әкиятең төрен билгеләү ( фантастик-маҗаралы, хайваннар турында, тормыш көнкүреш әкиятләре).</w:t>
      </w:r>
    </w:p>
    <w:p w:rsidR="00955B41" w:rsidRPr="00AF321A" w:rsidRDefault="00955B41" w:rsidP="002626E5">
      <w:pPr>
        <w:tabs>
          <w:tab w:val="left" w:pos="5793"/>
        </w:tabs>
        <w:ind w:left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-Әкият геройларының исемнәренә игътибар итү, мәгънәләрен   ачыклау (Бәлкәй,Юкмыш).</w:t>
      </w:r>
    </w:p>
    <w:p w:rsidR="004C6676" w:rsidRPr="00AF321A" w:rsidRDefault="004C6676" w:rsidP="002626E5">
      <w:pPr>
        <w:tabs>
          <w:tab w:val="left" w:pos="5793"/>
        </w:tabs>
        <w:ind w:left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-Әкияттә сүрәтләнгән хәлләр тормышта булырга мөмкинме?</w:t>
      </w:r>
    </w:p>
    <w:p w:rsidR="004C6676" w:rsidRPr="00AF321A" w:rsidRDefault="004C6676" w:rsidP="002626E5">
      <w:pPr>
        <w:tabs>
          <w:tab w:val="left" w:pos="5793"/>
        </w:tabs>
        <w:ind w:left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2626E5">
        <w:rPr>
          <w:rFonts w:ascii="Times New Roman" w:hAnsi="Times New Roman" w:cs="Times New Roman"/>
          <w:sz w:val="28"/>
          <w:szCs w:val="28"/>
          <w:lang w:val="tt-RU"/>
        </w:rPr>
        <w:t>. “Буталмыш әкият” не укыгыз да</w:t>
      </w:r>
      <w:r w:rsidRPr="00AF321A">
        <w:rPr>
          <w:rFonts w:ascii="Times New Roman" w:hAnsi="Times New Roman" w:cs="Times New Roman"/>
          <w:sz w:val="28"/>
          <w:szCs w:val="28"/>
          <w:lang w:val="tt-RU"/>
        </w:rPr>
        <w:t>, үзегез  дөресләп карагыз.</w:t>
      </w:r>
    </w:p>
    <w:p w:rsidR="00955B41" w:rsidRPr="00AF321A" w:rsidRDefault="004C6676" w:rsidP="002626E5">
      <w:pPr>
        <w:tabs>
          <w:tab w:val="left" w:pos="5793"/>
        </w:tabs>
        <w:ind w:left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5. Дәреслекнең 72-75б. </w:t>
      </w:r>
      <w:r w:rsidR="00955B41"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 у</w:t>
      </w: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кыгыз,  </w:t>
      </w:r>
      <w:r w:rsidR="00955B41"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 дәреслектәге иллюстрацияләрне карап, кайсы әкияткә туры килгәнен ачыклагыз.</w:t>
      </w:r>
    </w:p>
    <w:p w:rsidR="004C6676" w:rsidRPr="00AF321A" w:rsidRDefault="00955B41" w:rsidP="002626E5">
      <w:pPr>
        <w:tabs>
          <w:tab w:val="left" w:pos="5793"/>
        </w:tabs>
        <w:ind w:left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6.“Серле ачкыч” мәктәп клубына хат язу.</w:t>
      </w:r>
    </w:p>
    <w:p w:rsidR="00955B41" w:rsidRPr="00AF321A" w:rsidRDefault="00955B41" w:rsidP="002626E5">
      <w:pPr>
        <w:tabs>
          <w:tab w:val="left" w:pos="5793"/>
        </w:tabs>
        <w:ind w:left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 xml:space="preserve">-Кайсы әсәр сиңакүбрәк ошады? Аның авторы кем? Ул ничәнче биттә урнашкан? </w:t>
      </w:r>
    </w:p>
    <w:p w:rsidR="00955B41" w:rsidRPr="00AF321A" w:rsidRDefault="00955B41" w:rsidP="003E433C">
      <w:pPr>
        <w:tabs>
          <w:tab w:val="left" w:pos="5793"/>
        </w:tabs>
        <w:ind w:left="284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-Ш.Галиевнең Шәвәли турында язган ничә шигырен укыдың? Исемнәрен яз. Үзең дә әкият иҗат итеп кара.</w:t>
      </w:r>
    </w:p>
    <w:p w:rsidR="0053647D" w:rsidRPr="00AF321A" w:rsidRDefault="00955B41" w:rsidP="002626E5">
      <w:pPr>
        <w:tabs>
          <w:tab w:val="left" w:pos="5793"/>
        </w:tabs>
        <w:ind w:left="284"/>
        <w:rPr>
          <w:rFonts w:ascii="Times New Roman" w:hAnsi="Times New Roman" w:cs="Times New Roman"/>
          <w:sz w:val="28"/>
          <w:szCs w:val="28"/>
          <w:lang w:val="tt-RU"/>
        </w:rPr>
      </w:pPr>
      <w:r w:rsidRPr="00AF321A">
        <w:rPr>
          <w:rFonts w:ascii="Times New Roman" w:hAnsi="Times New Roman" w:cs="Times New Roman"/>
          <w:sz w:val="28"/>
          <w:szCs w:val="28"/>
          <w:lang w:val="tt-RU"/>
        </w:rPr>
        <w:t>7. Йомгаклау.</w:t>
      </w:r>
      <w:bookmarkStart w:id="0" w:name="_GoBack"/>
      <w:bookmarkEnd w:id="0"/>
    </w:p>
    <w:sectPr w:rsidR="0053647D" w:rsidRPr="00AF321A" w:rsidSect="00FD3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13D87"/>
    <w:multiLevelType w:val="hybridMultilevel"/>
    <w:tmpl w:val="2874778E"/>
    <w:lvl w:ilvl="0" w:tplc="278EE8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F925C7"/>
    <w:multiLevelType w:val="hybridMultilevel"/>
    <w:tmpl w:val="4AD6833C"/>
    <w:lvl w:ilvl="0" w:tplc="4CDC2CE8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">
    <w:nsid w:val="54B27FBD"/>
    <w:multiLevelType w:val="hybridMultilevel"/>
    <w:tmpl w:val="7A349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B0E8E"/>
    <w:multiLevelType w:val="hybridMultilevel"/>
    <w:tmpl w:val="B91626F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47D"/>
    <w:rsid w:val="00036BA0"/>
    <w:rsid w:val="00064C75"/>
    <w:rsid w:val="002626E5"/>
    <w:rsid w:val="003E433C"/>
    <w:rsid w:val="004170D2"/>
    <w:rsid w:val="004C6676"/>
    <w:rsid w:val="00504D48"/>
    <w:rsid w:val="00524FF8"/>
    <w:rsid w:val="0053647D"/>
    <w:rsid w:val="0063746B"/>
    <w:rsid w:val="008E444A"/>
    <w:rsid w:val="00955B41"/>
    <w:rsid w:val="009D1425"/>
    <w:rsid w:val="00AB6EC9"/>
    <w:rsid w:val="00AF321A"/>
    <w:rsid w:val="00FD3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C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Зульфия Хисматуллина</cp:lastModifiedBy>
  <cp:revision>6</cp:revision>
  <dcterms:created xsi:type="dcterms:W3CDTF">2020-05-12T07:30:00Z</dcterms:created>
  <dcterms:modified xsi:type="dcterms:W3CDTF">2020-05-15T13:44:00Z</dcterms:modified>
</cp:coreProperties>
</file>